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 Jan 2017; 3:00-4:00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January 29,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Griffith (Feb 10)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Slips: FEB 2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25)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Midsummer’s Night Dream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 -Wed, 2-6 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or Roller Skating (Apr 21)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Show (May 19)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Tam Le" w:id="0" w:date="2018-01-29T10:15:57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Woo! Now it's formally an EEPC event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