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1" w:rsidRPr="00E206C6" w:rsidRDefault="00D000E1" w:rsidP="00D000E1">
      <w:pPr>
        <w:jc w:val="center"/>
        <w:rPr>
          <w:rFonts w:ascii="Bookman Old Style" w:hAnsi="Bookman Old Style" w:cs="Times New Roman"/>
          <w:sz w:val="28"/>
        </w:rPr>
      </w:pPr>
      <w:r w:rsidRPr="00E206C6">
        <w:rPr>
          <w:rFonts w:ascii="Bookman Old Style" w:hAnsi="Bookman Old Style" w:cs="Times New Roman"/>
          <w:sz w:val="28"/>
        </w:rPr>
        <w:t>EEPC Meeting Agenda</w:t>
      </w:r>
    </w:p>
    <w:p w:rsidR="00D000E1" w:rsidRDefault="00D000E1" w:rsidP="00D000E1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D000E1" w:rsidRPr="004B7779" w:rsidRDefault="00D000E1" w:rsidP="00D000E1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Room </w:t>
      </w:r>
    </w:p>
    <w:p w:rsidR="00D000E1" w:rsidRPr="007E70A5" w:rsidRDefault="00167E72" w:rsidP="00D000E1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September 16</w:t>
      </w:r>
      <w:bookmarkStart w:id="0" w:name="_GoBack"/>
      <w:bookmarkEnd w:id="0"/>
      <w:r w:rsidR="00D000E1">
        <w:rPr>
          <w:rFonts w:ascii="Bookman Old Style" w:hAnsi="Bookman Old Style" w:cs="Times New Roman"/>
        </w:rPr>
        <w:t>, 2016, 2:00 – 3:3</w:t>
      </w:r>
      <w:r w:rsidR="00D000E1" w:rsidRPr="002F3ADD">
        <w:rPr>
          <w:rFonts w:ascii="Bookman Old Style" w:hAnsi="Bookman Old Style" w:cs="Times New Roman"/>
        </w:rPr>
        <w:t>0 pm</w:t>
      </w:r>
    </w:p>
    <w:p w:rsidR="00D000E1" w:rsidRPr="006C74AB" w:rsidRDefault="00D000E1" w:rsidP="00D000E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D000E1" w:rsidRPr="006C74AB" w:rsidRDefault="00D000E1" w:rsidP="00D000E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ROLL CALL </w:t>
      </w:r>
      <w:r>
        <w:rPr>
          <w:rFonts w:ascii="Bookman Old Style" w:hAnsi="Bookman Old Style" w:cs="Times New Roman"/>
          <w:sz w:val="24"/>
        </w:rPr>
        <w:t xml:space="preserve">(Sign-in sheet) </w:t>
      </w:r>
    </w:p>
    <w:p w:rsidR="00D000E1" w:rsidRDefault="00D000E1" w:rsidP="00D000E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D000E1" w:rsidRDefault="00D000E1" w:rsidP="00D000E1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REPORTS </w:t>
      </w:r>
    </w:p>
    <w:p w:rsidR="00D000E1" w:rsidRPr="008A63F5" w:rsidRDefault="00D000E1" w:rsidP="00D000E1">
      <w:pPr>
        <w:pStyle w:val="ListParagraph"/>
        <w:spacing w:line="240" w:lineRule="auto"/>
        <w:ind w:left="1440"/>
        <w:rPr>
          <w:rFonts w:ascii="Bookman Old Style" w:hAnsi="Bookman Old Style" w:cs="Times New Roman"/>
          <w:b/>
          <w:sz w:val="24"/>
        </w:rPr>
      </w:pPr>
    </w:p>
    <w:p w:rsidR="00D000E1" w:rsidRDefault="00D000E1" w:rsidP="00D000E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SPECIAL ORDERS</w:t>
      </w:r>
    </w:p>
    <w:p w:rsidR="00D000E1" w:rsidRDefault="00D000E1" w:rsidP="00D000E1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D000E1" w:rsidRDefault="00D000E1" w:rsidP="00D000E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UNFINISHED</w:t>
      </w:r>
      <w:r w:rsidRPr="006C74AB">
        <w:rPr>
          <w:rFonts w:ascii="Bookman Old Style" w:hAnsi="Bookman Old Style" w:cs="Times New Roman"/>
          <w:b/>
          <w:sz w:val="24"/>
        </w:rPr>
        <w:t xml:space="preserve"> BUSINESS</w:t>
      </w:r>
    </w:p>
    <w:p w:rsidR="00560406" w:rsidRDefault="00560406" w:rsidP="00560406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Fright Night Revisions</w:t>
      </w:r>
    </w:p>
    <w:p w:rsidR="00560406" w:rsidRDefault="00560406" w:rsidP="00560406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</w:rPr>
      </w:pPr>
      <w:r w:rsidRPr="00560406">
        <w:rPr>
          <w:rFonts w:ascii="Bookman Old Style" w:hAnsi="Bookman Old Style" w:cs="Times New Roman"/>
          <w:sz w:val="24"/>
        </w:rPr>
        <w:t>Update on posters</w:t>
      </w:r>
    </w:p>
    <w:p w:rsidR="00D000E1" w:rsidRDefault="00D000E1" w:rsidP="00D000E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NEW BUSINESS</w:t>
      </w:r>
    </w:p>
    <w:p w:rsidR="00D000E1" w:rsidRPr="006C74AB" w:rsidRDefault="00D000E1" w:rsidP="00D000E1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D000E1" w:rsidRPr="006C74AB" w:rsidRDefault="00D000E1" w:rsidP="00D000E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DB2A38" w:rsidRDefault="00DB2A38"/>
    <w:sectPr w:rsidR="00D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1"/>
    <w:rsid w:val="00167E72"/>
    <w:rsid w:val="004D7975"/>
    <w:rsid w:val="00560406"/>
    <w:rsid w:val="00A15661"/>
    <w:rsid w:val="00C3187F"/>
    <w:rsid w:val="00D000E1"/>
    <w:rsid w:val="00D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0AA6"/>
  <w15:chartTrackingRefBased/>
  <w15:docId w15:val="{0BABBCFD-C062-4CEF-B720-5F3BAE65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6</cp:revision>
  <dcterms:created xsi:type="dcterms:W3CDTF">2016-09-15T20:12:00Z</dcterms:created>
  <dcterms:modified xsi:type="dcterms:W3CDTF">2016-09-16T03:19:00Z</dcterms:modified>
</cp:coreProperties>
</file>